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0439A" w14:textId="77777777" w:rsidR="00F52646" w:rsidRDefault="00F52646" w:rsidP="00F52646">
      <w:r>
        <w:t>Introduction for interview with Mr. Dan Han, general manager of Shota Sushi.</w:t>
      </w:r>
    </w:p>
    <w:p w14:paraId="389E44B6" w14:textId="77777777" w:rsidR="00F52646" w:rsidRDefault="00F52646" w:rsidP="00F52646">
      <w:bookmarkStart w:id="0" w:name="_Hlk12285948"/>
      <w:r>
        <w:t xml:space="preserve">I am an undergraduate student registered in ENGL 301, a technical writing course, at the University of British Columbia. As part of the course requirement, I am tasked with a research project that requires conducting an interview for a formal report which involves investigating a problem and suggesting a possible solution. </w:t>
      </w:r>
      <w:bookmarkEnd w:id="0"/>
      <w:r w:rsidRPr="00D64770">
        <w:t xml:space="preserve">My investigation involves </w:t>
      </w:r>
      <w:r>
        <w:t xml:space="preserve">finding out the amount of Styrofoam waste that Shota Sushi produces from its use of take-out food containers. The investigation will also uncover the costs of environmentally friendlier substitutes. </w:t>
      </w:r>
      <w:r w:rsidRPr="00D64770">
        <w:t>I will use the data from th</w:t>
      </w:r>
      <w:r>
        <w:t xml:space="preserve">is </w:t>
      </w:r>
      <w:r w:rsidRPr="00D64770">
        <w:t xml:space="preserve">interview to </w:t>
      </w:r>
      <w:r>
        <w:t xml:space="preserve">suggest a more sustainable and environmentally friendly take-out food container alternative for Shota Sushi. This interview will take approximately 10 - 15 minutes of your time. The information gathered here will be part of my final project that will be addressed to you, Mr. Dan Han, general manager of Shota Sushi. Your answers are completely voluntary and anonymous. Thank you for your participation.  </w:t>
      </w:r>
    </w:p>
    <w:p w14:paraId="2ABEC4D3" w14:textId="77777777" w:rsidR="00F52646" w:rsidRDefault="00F52646" w:rsidP="00F52646"/>
    <w:p w14:paraId="739189CC" w14:textId="77777777" w:rsidR="00F52646" w:rsidRDefault="00F52646" w:rsidP="00F52646">
      <w:r>
        <w:t>Interview questions for Mr. Dan Han</w:t>
      </w:r>
    </w:p>
    <w:p w14:paraId="31604B53" w14:textId="77777777" w:rsidR="00F52646" w:rsidRDefault="00F52646" w:rsidP="00F52646"/>
    <w:p w14:paraId="56367E80" w14:textId="77777777" w:rsidR="00F52646" w:rsidRDefault="00F52646" w:rsidP="00F52646">
      <w:r>
        <w:t xml:space="preserve">1. What are the most common packaging items used for take-out orders? </w:t>
      </w:r>
    </w:p>
    <w:p w14:paraId="039FDC0E" w14:textId="77777777" w:rsidR="00F52646" w:rsidRDefault="00F52646" w:rsidP="00F52646">
      <w:r>
        <w:t>__________________________________________________________________________________________________________________________________________________________________________</w:t>
      </w:r>
    </w:p>
    <w:p w14:paraId="26C9B99D" w14:textId="77777777" w:rsidR="00F52646" w:rsidRDefault="00F52646" w:rsidP="00F52646">
      <w:r>
        <w:t xml:space="preserve">2. What is the basis in selecting the current take-out food containers that the company uses? </w:t>
      </w:r>
    </w:p>
    <w:p w14:paraId="23E27C2D" w14:textId="77777777" w:rsidR="00F52646" w:rsidRDefault="00F52646" w:rsidP="00F52646">
      <w:r>
        <w:t>__________________________________________________________________________________________________________________________________________________________________________</w:t>
      </w:r>
    </w:p>
    <w:p w14:paraId="42C29068" w14:textId="77777777" w:rsidR="00F52646" w:rsidRDefault="00F52646" w:rsidP="00F52646">
      <w:r>
        <w:t xml:space="preserve">3. What are the costs of the current take-out food containers your company uses? </w:t>
      </w:r>
    </w:p>
    <w:p w14:paraId="3D2AB940" w14:textId="77777777" w:rsidR="00F52646" w:rsidRDefault="00F52646" w:rsidP="00F52646">
      <w:r>
        <w:t>__________________________________________________________________________________________________________________________________________________________________________</w:t>
      </w:r>
    </w:p>
    <w:p w14:paraId="2B11B36E" w14:textId="77777777" w:rsidR="00F52646" w:rsidRDefault="00F52646" w:rsidP="00F52646">
      <w:r>
        <w:t xml:space="preserve">4. Would your company be open to implementing alternative take-out food containers that would be better for the environment? </w:t>
      </w:r>
    </w:p>
    <w:p w14:paraId="611D3B01" w14:textId="77777777" w:rsidR="00F52646" w:rsidRDefault="00F52646" w:rsidP="00F52646">
      <w:r>
        <w:t>__________________________________________________________________________________________________________________________________________________________________________</w:t>
      </w:r>
    </w:p>
    <w:p w14:paraId="396D9079" w14:textId="1FB5CB6D" w:rsidR="00F52646" w:rsidRDefault="00F52646" w:rsidP="00F52646">
      <w:r>
        <w:t>5. In implementing alternative environmentally friendlier take</w:t>
      </w:r>
      <w:r w:rsidR="0093480B">
        <w:t>-</w:t>
      </w:r>
      <w:r>
        <w:t xml:space="preserve">out food containers, what possible challenges or concerns may the company face? </w:t>
      </w:r>
    </w:p>
    <w:p w14:paraId="3B4C3624" w14:textId="77777777" w:rsidR="00F52646" w:rsidRDefault="00F52646" w:rsidP="00F52646">
      <w:r>
        <w:t>__________________________________________________________________________________________________________________________________________________________________________</w:t>
      </w:r>
    </w:p>
    <w:p w14:paraId="75C5E827" w14:textId="77777777" w:rsidR="00F52646" w:rsidRDefault="00F52646" w:rsidP="00F52646"/>
    <w:p w14:paraId="446821A5" w14:textId="77777777" w:rsidR="00F52646" w:rsidRDefault="00F52646" w:rsidP="00F52646"/>
    <w:p w14:paraId="69DF8BFC" w14:textId="77777777" w:rsidR="00F52646" w:rsidRDefault="00F52646" w:rsidP="00F52646"/>
    <w:p w14:paraId="400A229B" w14:textId="77777777" w:rsidR="00F52646" w:rsidRDefault="00F52646" w:rsidP="00F52646">
      <w:bookmarkStart w:id="1" w:name="_Hlk12286904"/>
      <w:r w:rsidRPr="00AA57F4">
        <w:lastRenderedPageBreak/>
        <w:t xml:space="preserve">Introduction for interview with </w:t>
      </w:r>
      <w:bookmarkStart w:id="2" w:name="_Hlk12477499"/>
      <w:r w:rsidRPr="00AA57F4">
        <w:t xml:space="preserve">an account representative of a </w:t>
      </w:r>
      <w:r>
        <w:t>restaurant supplies supplier</w:t>
      </w:r>
      <w:bookmarkEnd w:id="2"/>
      <w:r>
        <w:t>.</w:t>
      </w:r>
    </w:p>
    <w:p w14:paraId="5FDE68E7" w14:textId="77777777" w:rsidR="00F52646" w:rsidRDefault="00F52646" w:rsidP="00F52646">
      <w:r>
        <w:t>I</w:t>
      </w:r>
      <w:r w:rsidRPr="00831823">
        <w:t xml:space="preserve"> am an undergraduate student registered in ENGL 301,</w:t>
      </w:r>
      <w:r>
        <w:t xml:space="preserve"> a</w:t>
      </w:r>
      <w:r w:rsidRPr="00831823">
        <w:t xml:space="preserve"> technical writing course, at the University of British Columbia. As part of the course requirement, I am tasked with a research project that requires conducting an interview for a formal report which involves investigating a problem and suggesting a possible solution. </w:t>
      </w:r>
      <w:bookmarkStart w:id="3" w:name="_Hlk12290304"/>
      <w:r w:rsidRPr="009C611C">
        <w:t xml:space="preserve">My investigation involves finding out </w:t>
      </w:r>
      <w:r>
        <w:t xml:space="preserve">information on </w:t>
      </w:r>
      <w:r w:rsidRPr="009C611C">
        <w:t>different</w:t>
      </w:r>
      <w:r>
        <w:t xml:space="preserve"> environmentally friendly</w:t>
      </w:r>
      <w:r w:rsidRPr="009C611C">
        <w:t xml:space="preserve"> </w:t>
      </w:r>
      <w:r>
        <w:t xml:space="preserve">take-out food containers </w:t>
      </w:r>
      <w:r w:rsidRPr="009C611C">
        <w:t>that can substitute for Styrofoam</w:t>
      </w:r>
      <w:r>
        <w:t>.</w:t>
      </w:r>
      <w:r w:rsidRPr="009C611C">
        <w:t xml:space="preserve"> I will use the data from this interview to help determine what </w:t>
      </w:r>
      <w:r>
        <w:t xml:space="preserve">type of take-out food containers </w:t>
      </w:r>
      <w:r w:rsidRPr="009C611C">
        <w:t>can be recommended to improve the</w:t>
      </w:r>
      <w:r>
        <w:t xml:space="preserve"> environmental impact of Shota Sushi</w:t>
      </w:r>
      <w:r w:rsidRPr="009C611C">
        <w:t xml:space="preserve">. </w:t>
      </w:r>
      <w:bookmarkStart w:id="4" w:name="_Hlk12287125"/>
      <w:bookmarkEnd w:id="3"/>
      <w:r w:rsidRPr="0009673E">
        <w:t>This interview will take approximately 1</w:t>
      </w:r>
      <w:r>
        <w:t xml:space="preserve">0 </w:t>
      </w:r>
      <w:r w:rsidRPr="0009673E">
        <w:t xml:space="preserve">- </w:t>
      </w:r>
      <w:r>
        <w:t>15</w:t>
      </w:r>
      <w:r w:rsidRPr="0009673E">
        <w:t xml:space="preserve"> minutes of your time. The information gathered here will be part of my final project that will be addressed to M</w:t>
      </w:r>
      <w:r>
        <w:t>r</w:t>
      </w:r>
      <w:r w:rsidRPr="0009673E">
        <w:t xml:space="preserve">. </w:t>
      </w:r>
      <w:r>
        <w:t>Dan Han, general manager of Shota Sushi</w:t>
      </w:r>
      <w:r w:rsidRPr="0009673E">
        <w:t xml:space="preserve">. Your answers are completely voluntary and anonymous. Thank you for your participation.  </w:t>
      </w:r>
    </w:p>
    <w:bookmarkEnd w:id="1"/>
    <w:bookmarkEnd w:id="4"/>
    <w:p w14:paraId="726B4287" w14:textId="77777777" w:rsidR="00F52646" w:rsidRDefault="00F52646" w:rsidP="00F52646"/>
    <w:p w14:paraId="17E4225E" w14:textId="77777777" w:rsidR="00F52646" w:rsidRDefault="00F52646" w:rsidP="00F52646">
      <w:r>
        <w:t xml:space="preserve">Interview questions for </w:t>
      </w:r>
      <w:r w:rsidRPr="00AA57F4">
        <w:t xml:space="preserve">an account representative of a </w:t>
      </w:r>
      <w:r>
        <w:t>restaurant supplies supplier.</w:t>
      </w:r>
    </w:p>
    <w:p w14:paraId="2607243A" w14:textId="77777777" w:rsidR="00F52646" w:rsidRDefault="00F52646" w:rsidP="00F52646"/>
    <w:p w14:paraId="7B0581C2" w14:textId="77777777" w:rsidR="00F52646" w:rsidRDefault="00F52646" w:rsidP="00F52646">
      <w:bookmarkStart w:id="5" w:name="_Hlk12446535"/>
      <w:r>
        <w:t>1. Are there any alternative environmentally friendlier take-out food containers to Styrofoam</w:t>
      </w:r>
      <w:bookmarkEnd w:id="5"/>
      <w:r>
        <w:t xml:space="preserve">? </w:t>
      </w:r>
    </w:p>
    <w:p w14:paraId="1D4FF4A0" w14:textId="77777777" w:rsidR="00F52646" w:rsidRDefault="00F52646" w:rsidP="00F52646">
      <w:r>
        <w:t>__________________________________________________________________________________________________________________________________________________________________________</w:t>
      </w:r>
    </w:p>
    <w:p w14:paraId="1F686F6D" w14:textId="5742B424" w:rsidR="00F52646" w:rsidRDefault="00F52646" w:rsidP="00F52646">
      <w:r>
        <w:t>2. What are the features, advantages and disadvantages of these alternative products to Styrofoam</w:t>
      </w:r>
      <w:r w:rsidR="0093480B">
        <w:t xml:space="preserve"> based take-out food containers</w:t>
      </w:r>
      <w:r>
        <w:t>?</w:t>
      </w:r>
    </w:p>
    <w:p w14:paraId="04875F26" w14:textId="77777777" w:rsidR="00F52646" w:rsidRDefault="00F52646" w:rsidP="00F52646">
      <w:r>
        <w:t>_________________________</w:t>
      </w:r>
      <w:bookmarkStart w:id="6" w:name="_GoBack"/>
      <w:bookmarkEnd w:id="6"/>
      <w:r>
        <w:t>_________________________________________________________________________________________________________________________________________________</w:t>
      </w:r>
    </w:p>
    <w:p w14:paraId="5859F145" w14:textId="77777777" w:rsidR="00F52646" w:rsidRDefault="00F52646" w:rsidP="00F52646">
      <w:r>
        <w:t>3. What are the prices and availability for bulk orders</w:t>
      </w:r>
      <w:r w:rsidRPr="00AD39B4">
        <w:t xml:space="preserve"> </w:t>
      </w:r>
      <w:r>
        <w:t xml:space="preserve">for these </w:t>
      </w:r>
      <w:r w:rsidRPr="00AD39B4">
        <w:t xml:space="preserve">alternative </w:t>
      </w:r>
      <w:r>
        <w:t xml:space="preserve">take-out food containers </w:t>
      </w:r>
      <w:r w:rsidRPr="00AD39B4">
        <w:t>to Styrofoam</w:t>
      </w:r>
      <w:r>
        <w:t xml:space="preserve">? </w:t>
      </w:r>
    </w:p>
    <w:p w14:paraId="0D89D450" w14:textId="77777777" w:rsidR="00F52646" w:rsidRDefault="00F52646" w:rsidP="00F52646">
      <w:r>
        <w:t>__________________________________________________________________________________________________________________________________________________________________________</w:t>
      </w:r>
    </w:p>
    <w:p w14:paraId="3FBC3FE2" w14:textId="77777777" w:rsidR="00115F0B" w:rsidRDefault="00115F0B"/>
    <w:sectPr w:rsidR="00115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B0"/>
    <w:rsid w:val="00012B91"/>
    <w:rsid w:val="00115F0B"/>
    <w:rsid w:val="00676AB0"/>
    <w:rsid w:val="0093480B"/>
    <w:rsid w:val="00F5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036B"/>
  <w15:chartTrackingRefBased/>
  <w15:docId w15:val="{DB0F0749-BC40-4CF4-9D9C-E7E7BFA2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JAYVEE ONG</dc:creator>
  <cp:keywords/>
  <dc:description/>
  <cp:lastModifiedBy>JAYVEE ONG</cp:lastModifiedBy>
  <cp:revision>3</cp:revision>
  <dcterms:created xsi:type="dcterms:W3CDTF">2020-07-09T08:04:00Z</dcterms:created>
  <dcterms:modified xsi:type="dcterms:W3CDTF">2020-07-10T06:47:00Z</dcterms:modified>
</cp:coreProperties>
</file>