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F4" w:rsidRPr="002A53F4" w:rsidRDefault="002A53F4" w:rsidP="002A53F4">
      <w:pPr>
        <w:spacing w:line="240" w:lineRule="auto"/>
        <w:contextualSpacing/>
        <w:rPr>
          <w:b/>
          <w:bCs/>
        </w:rPr>
      </w:pPr>
      <w:r>
        <w:rPr>
          <w:rStyle w:val="Strong"/>
        </w:rPr>
        <w:t>To</w:t>
      </w:r>
      <w:r>
        <w:t xml:space="preserve">: </w:t>
      </w:r>
      <w:r w:rsidR="003A267C">
        <w:t xml:space="preserve">               </w:t>
      </w:r>
      <w:r w:rsidR="00A34250">
        <w:t xml:space="preserve">Graham </w:t>
      </w:r>
      <w:proofErr w:type="spellStart"/>
      <w:r w:rsidR="00A34250">
        <w:t>Haigh</w:t>
      </w:r>
      <w:proofErr w:type="spellEnd"/>
      <w:r w:rsidR="00A34250">
        <w:t xml:space="preserve">, Facility and Operations Coordinator at UBC Recreation </w:t>
      </w:r>
      <w:r>
        <w:br/>
      </w:r>
      <w:proofErr w:type="gramStart"/>
      <w:r>
        <w:rPr>
          <w:rStyle w:val="Strong"/>
        </w:rPr>
        <w:t>From</w:t>
      </w:r>
      <w:proofErr w:type="gramEnd"/>
      <w:r>
        <w:t>:</w:t>
      </w:r>
      <w:r w:rsidR="003A267C">
        <w:t xml:space="preserve"> </w:t>
      </w:r>
      <w:r>
        <w:t xml:space="preserve"> </w:t>
      </w:r>
      <w:r w:rsidR="003A267C">
        <w:t xml:space="preserve">         </w:t>
      </w:r>
      <w:r>
        <w:t>Ian Betts</w:t>
      </w:r>
      <w:r>
        <w:br/>
      </w:r>
      <w:r>
        <w:rPr>
          <w:rStyle w:val="Strong"/>
        </w:rPr>
        <w:t>Date</w:t>
      </w:r>
      <w:r w:rsidR="000F1B72">
        <w:t xml:space="preserve">: </w:t>
      </w:r>
      <w:r w:rsidR="003A267C">
        <w:t xml:space="preserve">           </w:t>
      </w:r>
      <w:r w:rsidR="000F1B72">
        <w:t>October 28</w:t>
      </w:r>
      <w:r>
        <w:t>, 2016</w:t>
      </w:r>
    </w:p>
    <w:p w:rsidR="004E36B9" w:rsidRDefault="002A53F4" w:rsidP="002A53F4">
      <w:pPr>
        <w:spacing w:line="240" w:lineRule="auto"/>
        <w:contextualSpacing/>
      </w:pPr>
      <w:r>
        <w:rPr>
          <w:rStyle w:val="Strong"/>
        </w:rPr>
        <w:t>Subject</w:t>
      </w:r>
      <w:r>
        <w:t xml:space="preserve">: </w:t>
      </w:r>
      <w:r w:rsidR="003A267C">
        <w:t xml:space="preserve">     </w:t>
      </w:r>
      <w:r>
        <w:t>Proposal for reducing</w:t>
      </w:r>
      <w:r w:rsidR="00981ADE">
        <w:t xml:space="preserve"> </w:t>
      </w:r>
      <w:r w:rsidR="000F1B72">
        <w:t xml:space="preserve">the unnecessary amount of time needed to work out at the </w:t>
      </w:r>
      <w:r w:rsidR="003A267C">
        <w:t xml:space="preserve">     </w:t>
      </w:r>
      <w:r w:rsidR="005703BE">
        <w:t xml:space="preserve">        </w:t>
      </w:r>
      <w:proofErr w:type="spellStart"/>
      <w:r w:rsidR="000F1B72">
        <w:t>Birdcoop</w:t>
      </w:r>
      <w:proofErr w:type="spellEnd"/>
      <w:r w:rsidR="000F1B72">
        <w:t xml:space="preserve"> Fitness Center </w:t>
      </w:r>
    </w:p>
    <w:p w:rsidR="002A53F4" w:rsidRDefault="002A53F4" w:rsidP="002A53F4">
      <w:pPr>
        <w:spacing w:line="240" w:lineRule="auto"/>
        <w:contextualSpacing/>
      </w:pPr>
    </w:p>
    <w:p w:rsidR="002A53F4" w:rsidRDefault="002A53F4" w:rsidP="002A53F4">
      <w:pPr>
        <w:spacing w:line="240" w:lineRule="auto"/>
        <w:contextualSpacing/>
        <w:rPr>
          <w:b/>
        </w:rPr>
      </w:pPr>
      <w:r>
        <w:rPr>
          <w:b/>
        </w:rPr>
        <w:t xml:space="preserve">Introduction </w:t>
      </w:r>
    </w:p>
    <w:p w:rsidR="002A53F4" w:rsidRDefault="00342F2F" w:rsidP="00040830">
      <w:pPr>
        <w:spacing w:line="240" w:lineRule="auto"/>
        <w:contextualSpacing/>
      </w:pPr>
      <w:r>
        <w:t xml:space="preserve">As I’m sure you are aware, </w:t>
      </w:r>
      <w:proofErr w:type="spellStart"/>
      <w:r>
        <w:t>Birdcoop</w:t>
      </w:r>
      <w:proofErr w:type="spellEnd"/>
      <w:r>
        <w:t xml:space="preserve"> Fitness Center is the most widely used student gym on campus. It is the only student </w:t>
      </w:r>
      <w:r w:rsidR="000F1B72">
        <w:t xml:space="preserve">gym which provides students </w:t>
      </w:r>
      <w:r>
        <w:t xml:space="preserve">a full set of cardio and strength training equipment. </w:t>
      </w:r>
      <w:r w:rsidR="00A717B7">
        <w:t>Increasing enrollments at the university means more people are buying memberships to</w:t>
      </w:r>
      <w:r w:rsidR="008C0DA5">
        <w:t xml:space="preserve"> use the</w:t>
      </w:r>
      <w:r w:rsidR="00A717B7">
        <w:t xml:space="preserve"> gym. It has been well documented that exercise is a powerful tool for increasing energy and reducing stress. Therefore, it is important that the university provide a functional fitness facility that allows students to </w:t>
      </w:r>
      <w:r w:rsidR="001B64EE">
        <w:t xml:space="preserve">get in the workout they desire within a reasonable amount of time. </w:t>
      </w:r>
      <w:r w:rsidR="00647A95">
        <w:t xml:space="preserve">Long wait times for lockers and long wait times to use equipment in the gym is causing some students to avoid exercising at school. </w:t>
      </w:r>
    </w:p>
    <w:p w:rsidR="00A717B7" w:rsidRDefault="00A717B7" w:rsidP="002A53F4">
      <w:pPr>
        <w:spacing w:line="240" w:lineRule="auto"/>
        <w:contextualSpacing/>
      </w:pPr>
    </w:p>
    <w:p w:rsidR="00A717B7" w:rsidRDefault="00A717B7" w:rsidP="002A53F4">
      <w:pPr>
        <w:spacing w:line="240" w:lineRule="auto"/>
        <w:contextualSpacing/>
        <w:rPr>
          <w:b/>
        </w:rPr>
      </w:pPr>
      <w:r w:rsidRPr="00A717B7">
        <w:rPr>
          <w:b/>
        </w:rPr>
        <w:t xml:space="preserve">Statement of Problem </w:t>
      </w:r>
    </w:p>
    <w:p w:rsidR="00A717B7" w:rsidRDefault="00FB6B45" w:rsidP="00040830">
      <w:pPr>
        <w:spacing w:line="240" w:lineRule="auto"/>
        <w:contextualSpacing/>
      </w:pPr>
      <w:r>
        <w:t>On most occasions, it takes</w:t>
      </w:r>
      <w:r w:rsidR="001A0A12">
        <w:t xml:space="preserve"> </w:t>
      </w:r>
      <w:r w:rsidR="00647A95">
        <w:t xml:space="preserve">an unnecessary amount of time to complete a </w:t>
      </w:r>
      <w:r w:rsidR="001B64EE">
        <w:t>desired workout</w:t>
      </w:r>
      <w:r w:rsidR="001A0A12">
        <w:t xml:space="preserve">. </w:t>
      </w:r>
      <w:r>
        <w:t xml:space="preserve">One reason for this is </w:t>
      </w:r>
      <w:r w:rsidR="002567C4">
        <w:t xml:space="preserve">the shortage of lockers the </w:t>
      </w:r>
      <w:r>
        <w:t xml:space="preserve">facility has. </w:t>
      </w:r>
      <w:r w:rsidR="001A0A12">
        <w:t xml:space="preserve">Because there </w:t>
      </w:r>
      <w:r w:rsidR="000F1B72">
        <w:t>are a limited number of permanent lockers</w:t>
      </w:r>
      <w:r w:rsidR="001A0A12">
        <w:t xml:space="preserve"> that students can rent for the entire school year, most students rely on renting a day locker</w:t>
      </w:r>
      <w:r w:rsidR="00D825F3">
        <w:t xml:space="preserve"> to store their items</w:t>
      </w:r>
      <w:r w:rsidR="001A0A12">
        <w:t xml:space="preserve"> (students receive a key from the front desk</w:t>
      </w:r>
      <w:r w:rsidR="00D825F3">
        <w:t xml:space="preserve"> for a locker</w:t>
      </w:r>
      <w:r w:rsidR="001A0A12">
        <w:t xml:space="preserve"> and must return it within three hours). </w:t>
      </w:r>
      <w:r w:rsidR="00D825F3">
        <w:t>In many cases, there are too many people working out at the time for there to be a day lock</w:t>
      </w:r>
      <w:r w:rsidR="008C0DA5">
        <w:t>er</w:t>
      </w:r>
      <w:r w:rsidR="00D825F3">
        <w:t xml:space="preserve"> available. This requires being put on a waitlist to receive a locker, which</w:t>
      </w:r>
      <w:r w:rsidR="00A34250">
        <w:t xml:space="preserve"> can take up to </w:t>
      </w:r>
      <w:r w:rsidR="005D0B42">
        <w:t>twenty</w:t>
      </w:r>
      <w:r w:rsidR="00A34250">
        <w:t xml:space="preserve"> minutes</w:t>
      </w:r>
      <w:r w:rsidR="008C0DA5">
        <w:t>. Secondly, there is</w:t>
      </w:r>
      <w:r w:rsidR="00D825F3">
        <w:t xml:space="preserve"> no room to add additional equipment</w:t>
      </w:r>
      <w:r w:rsidR="008C0DA5">
        <w:t xml:space="preserve"> with the current layout of the gym</w:t>
      </w:r>
      <w:r w:rsidR="00D825F3">
        <w:t xml:space="preserve">. This is much needed because the gym is busy at most hours of the day, leading to long wait times </w:t>
      </w:r>
      <w:r w:rsidR="008C0DA5">
        <w:t xml:space="preserve">for </w:t>
      </w:r>
      <w:r w:rsidR="00981ADE">
        <w:t>particular</w:t>
      </w:r>
      <w:r w:rsidR="008C0DA5">
        <w:t xml:space="preserve"> pieces of equipment. </w:t>
      </w:r>
    </w:p>
    <w:p w:rsidR="00D825F3" w:rsidRDefault="00D825F3" w:rsidP="002A53F4">
      <w:pPr>
        <w:spacing w:line="240" w:lineRule="auto"/>
        <w:contextualSpacing/>
      </w:pPr>
    </w:p>
    <w:p w:rsidR="00D825F3" w:rsidRDefault="00D825F3" w:rsidP="002A53F4">
      <w:pPr>
        <w:spacing w:line="240" w:lineRule="auto"/>
        <w:contextualSpacing/>
        <w:rPr>
          <w:b/>
        </w:rPr>
      </w:pPr>
      <w:r w:rsidRPr="00D825F3">
        <w:rPr>
          <w:b/>
        </w:rPr>
        <w:t xml:space="preserve">Proposed Solution </w:t>
      </w:r>
    </w:p>
    <w:p w:rsidR="00A34250" w:rsidRDefault="00FB6B45" w:rsidP="002A53F4">
      <w:pPr>
        <w:spacing w:line="240" w:lineRule="auto"/>
        <w:contextualSpacing/>
      </w:pPr>
      <w:r>
        <w:t>Solutions could include build</w:t>
      </w:r>
      <w:r w:rsidR="001B64EE">
        <w:t>ing</w:t>
      </w:r>
      <w:r>
        <w:t xml:space="preserve"> a new </w:t>
      </w:r>
      <w:r w:rsidR="001D6776">
        <w:t xml:space="preserve">and larger </w:t>
      </w:r>
      <w:r>
        <w:t>facility</w:t>
      </w:r>
      <w:r w:rsidR="000F1B72">
        <w:t xml:space="preserve"> </w:t>
      </w:r>
      <w:r>
        <w:t xml:space="preserve">or making changes </w:t>
      </w:r>
      <w:r w:rsidR="001D6776">
        <w:t xml:space="preserve">to the </w:t>
      </w:r>
      <w:r w:rsidR="001B64EE">
        <w:t xml:space="preserve">organization of equipment at the </w:t>
      </w:r>
      <w:r w:rsidR="001D6776">
        <w:t>current site</w:t>
      </w:r>
      <w:r>
        <w:t xml:space="preserve">. </w:t>
      </w:r>
      <w:r w:rsidR="00D22E6E">
        <w:t xml:space="preserve">I propose to evaluate </w:t>
      </w:r>
      <w:r w:rsidR="002567C4">
        <w:t xml:space="preserve">the advantages and disadvantages of </w:t>
      </w:r>
      <w:r w:rsidR="001B64EE">
        <w:t xml:space="preserve">each solution </w:t>
      </w:r>
      <w:r w:rsidR="002567C4">
        <w:t xml:space="preserve">and </w:t>
      </w:r>
      <w:r w:rsidR="001B64EE">
        <w:t xml:space="preserve">determine which is the most feasible. </w:t>
      </w:r>
    </w:p>
    <w:p w:rsidR="002567C4" w:rsidRDefault="002567C4" w:rsidP="002A53F4">
      <w:pPr>
        <w:spacing w:line="240" w:lineRule="auto"/>
        <w:contextualSpacing/>
      </w:pPr>
    </w:p>
    <w:p w:rsidR="002567C4" w:rsidRDefault="002567C4" w:rsidP="002A53F4">
      <w:pPr>
        <w:spacing w:line="240" w:lineRule="auto"/>
        <w:contextualSpacing/>
        <w:rPr>
          <w:b/>
        </w:rPr>
      </w:pPr>
      <w:r w:rsidRPr="002567C4">
        <w:rPr>
          <w:b/>
        </w:rPr>
        <w:t xml:space="preserve">Scope </w:t>
      </w:r>
    </w:p>
    <w:p w:rsidR="002567C4" w:rsidRDefault="00C27041" w:rsidP="002A53F4">
      <w:pPr>
        <w:spacing w:line="240" w:lineRule="auto"/>
        <w:contextualSpacing/>
      </w:pPr>
      <w:r>
        <w:t xml:space="preserve">The areas of inquiry I intend to pursue for the report include: </w:t>
      </w:r>
    </w:p>
    <w:p w:rsidR="00C27041" w:rsidRDefault="00C27041" w:rsidP="002A53F4">
      <w:pPr>
        <w:spacing w:line="240" w:lineRule="auto"/>
        <w:contextualSpacing/>
      </w:pPr>
      <w:r>
        <w:t xml:space="preserve">1. How do regular users of the </w:t>
      </w:r>
      <w:proofErr w:type="spellStart"/>
      <w:r>
        <w:t>Birdcoop</w:t>
      </w:r>
      <w:proofErr w:type="spellEnd"/>
      <w:r>
        <w:t xml:space="preserve"> feel about their fitness experience? </w:t>
      </w:r>
    </w:p>
    <w:p w:rsidR="000F1B72" w:rsidRDefault="000F1B72" w:rsidP="002A53F4">
      <w:pPr>
        <w:spacing w:line="240" w:lineRule="auto"/>
        <w:contextualSpacing/>
      </w:pPr>
      <w:r>
        <w:t>2. What are the causes of the long wait times for lockers and gym equipment?</w:t>
      </w:r>
    </w:p>
    <w:p w:rsidR="00041776" w:rsidRDefault="000F1B72" w:rsidP="002A53F4">
      <w:pPr>
        <w:spacing w:line="240" w:lineRule="auto"/>
        <w:contextualSpacing/>
      </w:pPr>
      <w:r>
        <w:t>3</w:t>
      </w:r>
      <w:r w:rsidR="00041776">
        <w:t xml:space="preserve">. How can the current layout be changed in order to solve the problems of too few lockers and long wait times </w:t>
      </w:r>
      <w:r w:rsidR="00894225">
        <w:t xml:space="preserve">at </w:t>
      </w:r>
      <w:r w:rsidR="008C0DA5">
        <w:t xml:space="preserve">most </w:t>
      </w:r>
      <w:r w:rsidR="00894225">
        <w:t xml:space="preserve">equipment? </w:t>
      </w:r>
    </w:p>
    <w:p w:rsidR="00041776" w:rsidRDefault="000F1B72" w:rsidP="002A53F4">
      <w:pPr>
        <w:spacing w:line="240" w:lineRule="auto"/>
        <w:contextualSpacing/>
      </w:pPr>
      <w:r>
        <w:t>4</w:t>
      </w:r>
      <w:r w:rsidR="00C27041">
        <w:t xml:space="preserve">. </w:t>
      </w:r>
      <w:r w:rsidR="00041776">
        <w:t xml:space="preserve">What are the costs </w:t>
      </w:r>
      <w:r w:rsidR="00EE174F">
        <w:t xml:space="preserve">associated with building a new and </w:t>
      </w:r>
      <w:r w:rsidR="00041776">
        <w:t xml:space="preserve">larger fitness </w:t>
      </w:r>
      <w:r w:rsidR="008C0DA5">
        <w:t>facility</w:t>
      </w:r>
      <w:r w:rsidR="001B64EE">
        <w:t>?</w:t>
      </w:r>
    </w:p>
    <w:p w:rsidR="004804F6" w:rsidRDefault="004804F6" w:rsidP="002A53F4">
      <w:pPr>
        <w:spacing w:line="240" w:lineRule="auto"/>
        <w:contextualSpacing/>
      </w:pPr>
    </w:p>
    <w:p w:rsidR="004804F6" w:rsidRPr="004804F6" w:rsidRDefault="004804F6" w:rsidP="002A53F4">
      <w:pPr>
        <w:spacing w:line="240" w:lineRule="auto"/>
        <w:contextualSpacing/>
        <w:rPr>
          <w:b/>
        </w:rPr>
      </w:pPr>
      <w:r w:rsidRPr="004804F6">
        <w:rPr>
          <w:b/>
        </w:rPr>
        <w:t xml:space="preserve">Methods </w:t>
      </w:r>
    </w:p>
    <w:p w:rsidR="00CC4FAA" w:rsidRDefault="00777104" w:rsidP="002A53F4">
      <w:pPr>
        <w:spacing w:line="240" w:lineRule="auto"/>
        <w:contextualSpacing/>
      </w:pPr>
      <w:r>
        <w:t xml:space="preserve">I will conduct a survey of regular </w:t>
      </w:r>
      <w:proofErr w:type="spellStart"/>
      <w:r>
        <w:t>Birdcoop</w:t>
      </w:r>
      <w:proofErr w:type="spellEnd"/>
      <w:r>
        <w:t xml:space="preserve"> users in order to gain a consensus of satisfaction for the facility, and the degree of change</w:t>
      </w:r>
      <w:r w:rsidR="00F127F4">
        <w:t xml:space="preserve"> that is desired.</w:t>
      </w:r>
      <w:r>
        <w:t xml:space="preserve"> I plan to also interview UBC recreation </w:t>
      </w:r>
      <w:r>
        <w:lastRenderedPageBreak/>
        <w:t xml:space="preserve">staff </w:t>
      </w:r>
      <w:r w:rsidR="00F127F4">
        <w:t xml:space="preserve">to gain insight related to my scope. </w:t>
      </w:r>
      <w:r w:rsidR="008C0DA5">
        <w:t xml:space="preserve">For secondary sources, I plan to incorporate some of the extensive research that has been </w:t>
      </w:r>
      <w:r w:rsidR="001D481B">
        <w:t xml:space="preserve">done on the importance of </w:t>
      </w:r>
      <w:r w:rsidR="008C0DA5">
        <w:t xml:space="preserve">fitness for university students.  </w:t>
      </w:r>
    </w:p>
    <w:p w:rsidR="005D0B42" w:rsidRDefault="005D0B42" w:rsidP="002A53F4">
      <w:pPr>
        <w:spacing w:line="240" w:lineRule="auto"/>
        <w:contextualSpacing/>
      </w:pPr>
    </w:p>
    <w:p w:rsidR="005D0B42" w:rsidRDefault="005D0B42" w:rsidP="002A53F4">
      <w:pPr>
        <w:spacing w:line="240" w:lineRule="auto"/>
        <w:contextualSpacing/>
        <w:rPr>
          <w:b/>
        </w:rPr>
      </w:pPr>
      <w:r w:rsidRPr="005D0B42">
        <w:rPr>
          <w:b/>
        </w:rPr>
        <w:t xml:space="preserve">My Qualifications </w:t>
      </w:r>
    </w:p>
    <w:p w:rsidR="005D0B42" w:rsidRDefault="005D0B42" w:rsidP="002A53F4">
      <w:pPr>
        <w:spacing w:line="240" w:lineRule="auto"/>
        <w:contextualSpacing/>
      </w:pPr>
      <w:r>
        <w:t>I am a 4</w:t>
      </w:r>
      <w:r w:rsidRPr="005D0B42">
        <w:rPr>
          <w:vertAlign w:val="superscript"/>
        </w:rPr>
        <w:t>th</w:t>
      </w:r>
      <w:r>
        <w:t xml:space="preserve"> year student at UBC who will be graduating in the spring of 2017. I have regularly </w:t>
      </w:r>
      <w:r w:rsidR="00265386">
        <w:t xml:space="preserve">gone to the </w:t>
      </w:r>
      <w:proofErr w:type="spellStart"/>
      <w:r w:rsidR="00265386">
        <w:t>Birdcoop</w:t>
      </w:r>
      <w:proofErr w:type="spellEnd"/>
      <w:r w:rsidR="00265386">
        <w:t xml:space="preserve"> for two years, and as</w:t>
      </w:r>
      <w:r w:rsidR="00C830CA">
        <w:t xml:space="preserve"> someone who understands the contribution fitness can make to a </w:t>
      </w:r>
      <w:r w:rsidR="001B64EE">
        <w:t>university students health and well being</w:t>
      </w:r>
      <w:r w:rsidR="00265386">
        <w:t xml:space="preserve">, I am suited to provide recommendations on reducing </w:t>
      </w:r>
      <w:r w:rsidR="001B64EE">
        <w:t xml:space="preserve">wait times for the campus’s main fitness facility. </w:t>
      </w:r>
    </w:p>
    <w:p w:rsidR="001B64EE" w:rsidRDefault="001B64EE" w:rsidP="002A53F4">
      <w:pPr>
        <w:spacing w:line="240" w:lineRule="auto"/>
        <w:contextualSpacing/>
      </w:pPr>
    </w:p>
    <w:p w:rsidR="00265386" w:rsidRPr="00265386" w:rsidRDefault="00265386" w:rsidP="002A53F4">
      <w:pPr>
        <w:spacing w:line="240" w:lineRule="auto"/>
        <w:contextualSpacing/>
        <w:rPr>
          <w:b/>
        </w:rPr>
      </w:pPr>
      <w:r>
        <w:rPr>
          <w:b/>
        </w:rPr>
        <w:t xml:space="preserve">Conclusion </w:t>
      </w:r>
    </w:p>
    <w:p w:rsidR="00CC4FAA" w:rsidRDefault="00FC0522" w:rsidP="002A53F4">
      <w:pPr>
        <w:spacing w:line="240" w:lineRule="auto"/>
        <w:contextualSpacing/>
      </w:pPr>
      <w:r>
        <w:t xml:space="preserve">The </w:t>
      </w:r>
      <w:r w:rsidR="00A403F8">
        <w:t xml:space="preserve">over crowdedness and wait times at the </w:t>
      </w:r>
      <w:proofErr w:type="spellStart"/>
      <w:r w:rsidR="00A403F8">
        <w:t>Bircoop</w:t>
      </w:r>
      <w:proofErr w:type="spellEnd"/>
      <w:r w:rsidR="00A403F8">
        <w:t xml:space="preserve"> Fitness Center is affecting the quality of workouts students are receiving, and may be discouraging students from using the facility</w:t>
      </w:r>
      <w:r w:rsidR="00E263E2">
        <w:t xml:space="preserve"> altogether</w:t>
      </w:r>
      <w:r w:rsidR="00A403F8">
        <w:t xml:space="preserve">. By addressing the four areas of inquiry presented in the proposal, I can determine the most viable solution to correct this. I hope for your approval so that I can begin working on this important matter immediately. </w:t>
      </w:r>
    </w:p>
    <w:p w:rsidR="0017740D" w:rsidRDefault="0017740D" w:rsidP="002A53F4">
      <w:pPr>
        <w:spacing w:line="240" w:lineRule="auto"/>
        <w:contextualSpacing/>
      </w:pPr>
    </w:p>
    <w:p w:rsidR="0017740D" w:rsidRDefault="0017740D" w:rsidP="002A53F4">
      <w:pPr>
        <w:spacing w:line="240" w:lineRule="auto"/>
        <w:contextualSpacing/>
      </w:pPr>
    </w:p>
    <w:p w:rsidR="0017740D" w:rsidRDefault="0017740D" w:rsidP="002A53F4">
      <w:pPr>
        <w:spacing w:line="240" w:lineRule="auto"/>
        <w:contextualSpacing/>
      </w:pPr>
    </w:p>
    <w:p w:rsidR="0017740D" w:rsidRDefault="0017740D" w:rsidP="002A53F4">
      <w:pPr>
        <w:spacing w:line="240" w:lineRule="auto"/>
        <w:contextualSpacing/>
      </w:pPr>
    </w:p>
    <w:p w:rsidR="0017740D" w:rsidRDefault="0017740D" w:rsidP="002A53F4">
      <w:pPr>
        <w:spacing w:line="240" w:lineRule="auto"/>
        <w:contextualSpacing/>
        <w:rPr>
          <w:b/>
        </w:rPr>
      </w:pPr>
    </w:p>
    <w:p w:rsidR="00A7493B" w:rsidRPr="00D825F3" w:rsidRDefault="00A7493B" w:rsidP="002A53F4">
      <w:pPr>
        <w:spacing w:line="240" w:lineRule="auto"/>
        <w:contextualSpacing/>
        <w:rPr>
          <w:b/>
        </w:rPr>
      </w:pPr>
    </w:p>
    <w:p w:rsidR="001A2F9D" w:rsidRPr="00A717B7" w:rsidRDefault="001A2F9D" w:rsidP="002A53F4">
      <w:pPr>
        <w:spacing w:line="240" w:lineRule="auto"/>
        <w:contextualSpacing/>
        <w:rPr>
          <w:b/>
        </w:rPr>
      </w:pPr>
    </w:p>
    <w:p w:rsidR="00A717B7" w:rsidRDefault="00A717B7" w:rsidP="002A53F4">
      <w:pPr>
        <w:spacing w:line="240" w:lineRule="auto"/>
        <w:contextualSpacing/>
      </w:pPr>
    </w:p>
    <w:p w:rsidR="00A717B7" w:rsidRPr="002A53F4" w:rsidRDefault="00A717B7" w:rsidP="002A53F4">
      <w:pPr>
        <w:spacing w:line="240" w:lineRule="auto"/>
        <w:contextualSpacing/>
      </w:pPr>
    </w:p>
    <w:sectPr w:rsidR="00A717B7" w:rsidRPr="002A53F4" w:rsidSect="004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3F4"/>
    <w:rsid w:val="00040830"/>
    <w:rsid w:val="00041776"/>
    <w:rsid w:val="000F1B72"/>
    <w:rsid w:val="00105A13"/>
    <w:rsid w:val="0017740D"/>
    <w:rsid w:val="001A0A12"/>
    <w:rsid w:val="001A2F9D"/>
    <w:rsid w:val="001B64EE"/>
    <w:rsid w:val="001D481B"/>
    <w:rsid w:val="001D6776"/>
    <w:rsid w:val="002567C4"/>
    <w:rsid w:val="00265386"/>
    <w:rsid w:val="002A53F4"/>
    <w:rsid w:val="002F257E"/>
    <w:rsid w:val="00342F2F"/>
    <w:rsid w:val="003672D7"/>
    <w:rsid w:val="003A267C"/>
    <w:rsid w:val="004804F6"/>
    <w:rsid w:val="004E36B9"/>
    <w:rsid w:val="005703BE"/>
    <w:rsid w:val="005902D4"/>
    <w:rsid w:val="005D0B42"/>
    <w:rsid w:val="00647A95"/>
    <w:rsid w:val="00696F99"/>
    <w:rsid w:val="006C09D4"/>
    <w:rsid w:val="00777104"/>
    <w:rsid w:val="00822CED"/>
    <w:rsid w:val="00894225"/>
    <w:rsid w:val="008C0DA5"/>
    <w:rsid w:val="00981ADE"/>
    <w:rsid w:val="009B464B"/>
    <w:rsid w:val="00A34250"/>
    <w:rsid w:val="00A403F8"/>
    <w:rsid w:val="00A717B7"/>
    <w:rsid w:val="00A7493B"/>
    <w:rsid w:val="00A81D83"/>
    <w:rsid w:val="00C27041"/>
    <w:rsid w:val="00C830CA"/>
    <w:rsid w:val="00CC4FAA"/>
    <w:rsid w:val="00CD3B27"/>
    <w:rsid w:val="00CE5BF4"/>
    <w:rsid w:val="00D13506"/>
    <w:rsid w:val="00D22E6E"/>
    <w:rsid w:val="00D61675"/>
    <w:rsid w:val="00D825F3"/>
    <w:rsid w:val="00E263E2"/>
    <w:rsid w:val="00EE174F"/>
    <w:rsid w:val="00F127F4"/>
    <w:rsid w:val="00F60250"/>
    <w:rsid w:val="00FB6B45"/>
    <w:rsid w:val="00FC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53F4"/>
    <w:rPr>
      <w:b/>
      <w:bCs/>
    </w:rPr>
  </w:style>
  <w:style w:type="paragraph" w:styleId="ListParagraph">
    <w:name w:val="List Paragraph"/>
    <w:basedOn w:val="Normal"/>
    <w:uiPriority w:val="34"/>
    <w:qFormat/>
    <w:rsid w:val="001A0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18</cp:revision>
  <dcterms:created xsi:type="dcterms:W3CDTF">2016-10-05T23:01:00Z</dcterms:created>
  <dcterms:modified xsi:type="dcterms:W3CDTF">2016-10-28T20:23:00Z</dcterms:modified>
</cp:coreProperties>
</file>