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A0" w:rsidRDefault="00D21357" w:rsidP="0068236C">
      <w:pPr>
        <w:spacing w:after="0"/>
      </w:pPr>
      <w:r w:rsidRPr="0073123F">
        <w:rPr>
          <w:b/>
        </w:rPr>
        <w:t>To:</w:t>
      </w:r>
      <w:r w:rsidR="00CB59CC">
        <w:t xml:space="preserve"> Bas </w:t>
      </w:r>
      <w:proofErr w:type="spellStart"/>
      <w:r w:rsidR="00CB59CC">
        <w:t>Kervel</w:t>
      </w:r>
      <w:proofErr w:type="spellEnd"/>
      <w:r w:rsidR="00EB5730">
        <w:t xml:space="preserve">, Facilitates Manager at Mennonite Benevolent Society </w:t>
      </w:r>
    </w:p>
    <w:p w:rsidR="00D21357" w:rsidRDefault="00D21357" w:rsidP="0068236C">
      <w:pPr>
        <w:spacing w:after="0"/>
      </w:pPr>
      <w:r w:rsidRPr="0073123F">
        <w:rPr>
          <w:b/>
        </w:rPr>
        <w:t>From:</w:t>
      </w:r>
      <w:r>
        <w:t xml:space="preserve"> Ruhani Grewal</w:t>
      </w:r>
    </w:p>
    <w:p w:rsidR="00D21357" w:rsidRDefault="00D21357" w:rsidP="0068236C">
      <w:pPr>
        <w:spacing w:after="0"/>
      </w:pPr>
      <w:r w:rsidRPr="0073123F">
        <w:rPr>
          <w:b/>
        </w:rPr>
        <w:t>Date</w:t>
      </w:r>
      <w:r>
        <w:t>: June 3, 2015</w:t>
      </w:r>
    </w:p>
    <w:p w:rsidR="00D21357" w:rsidRPr="00EA4F94" w:rsidRDefault="00D21357" w:rsidP="0068236C">
      <w:pPr>
        <w:spacing w:after="0"/>
        <w:rPr>
          <w:i/>
        </w:rPr>
      </w:pPr>
      <w:r w:rsidRPr="0073123F">
        <w:rPr>
          <w:b/>
        </w:rPr>
        <w:t>Subject:</w:t>
      </w:r>
      <w:r>
        <w:t xml:space="preserve"> </w:t>
      </w:r>
      <w:r w:rsidR="00EA4F94">
        <w:rPr>
          <w:i/>
        </w:rPr>
        <w:t xml:space="preserve">Proposal for Allowing Easy Access to a </w:t>
      </w:r>
      <w:r w:rsidR="005A09C4">
        <w:rPr>
          <w:i/>
        </w:rPr>
        <w:t xml:space="preserve">Canada </w:t>
      </w:r>
      <w:r w:rsidR="00EA4F94">
        <w:rPr>
          <w:i/>
        </w:rPr>
        <w:t>Post Office for Residents</w:t>
      </w:r>
      <w:r w:rsidR="001151A5">
        <w:rPr>
          <w:i/>
        </w:rPr>
        <w:t xml:space="preserve"> of Mennonite Benevolent </w:t>
      </w:r>
      <w:r w:rsidR="00EA4F94">
        <w:rPr>
          <w:i/>
        </w:rPr>
        <w:t xml:space="preserve">Society, Abbotsford </w:t>
      </w:r>
    </w:p>
    <w:p w:rsidR="0068236C" w:rsidRDefault="0068236C" w:rsidP="00D21357">
      <w:pPr>
        <w:rPr>
          <w:b/>
        </w:rPr>
      </w:pPr>
    </w:p>
    <w:p w:rsidR="00D21357" w:rsidRPr="00CB59CC" w:rsidRDefault="00805F01" w:rsidP="00D21357">
      <w:pPr>
        <w:rPr>
          <w:b/>
        </w:rPr>
      </w:pPr>
      <w:r w:rsidRPr="00CB59CC">
        <w:rPr>
          <w:b/>
        </w:rPr>
        <w:t>Introduction</w:t>
      </w:r>
    </w:p>
    <w:p w:rsidR="00805F01" w:rsidRDefault="002711C2" w:rsidP="00D21357">
      <w:r>
        <w:t xml:space="preserve">Motivated by </w:t>
      </w:r>
      <w:r w:rsidR="00805F01">
        <w:t xml:space="preserve">concern for the elderly, the </w:t>
      </w:r>
      <w:r>
        <w:t>Mennonite</w:t>
      </w:r>
      <w:r w:rsidR="00805F01">
        <w:t xml:space="preserve"> Benevolent Society (MBS) was </w:t>
      </w:r>
      <w:r w:rsidR="00541D79">
        <w:t>established</w:t>
      </w:r>
      <w:r w:rsidR="00805F01">
        <w:t xml:space="preserve"> in 1953 </w:t>
      </w:r>
      <w:r w:rsidR="00A961E4">
        <w:t xml:space="preserve">in Abbotsford, BC </w:t>
      </w:r>
      <w:r w:rsidR="00805F01">
        <w:t xml:space="preserve">to provide housing and long-term healthcare for seniors. </w:t>
      </w:r>
      <w:r>
        <w:t>Since that time, generou</w:t>
      </w:r>
      <w:r w:rsidR="00366234">
        <w:t>s donations from Society members</w:t>
      </w:r>
      <w:r>
        <w:t xml:space="preserve"> and financial support from government have all contributed to ongoing development. </w:t>
      </w:r>
    </w:p>
    <w:p w:rsidR="000464A7" w:rsidRDefault="000464A7" w:rsidP="00D21357">
      <w:r>
        <w:t xml:space="preserve">The Mennonite Benevolent Society campus includes Menno Hospital and Menno Home. The campus includes various facilities, such as a café, Chapel, </w:t>
      </w:r>
      <w:r w:rsidR="002B22C3">
        <w:t>pharmacy</w:t>
      </w:r>
      <w:r>
        <w:t xml:space="preserve">, grocery store, and hair salon to service all residents at their convenience. </w:t>
      </w:r>
    </w:p>
    <w:p w:rsidR="002B22C3" w:rsidRDefault="002B22C3" w:rsidP="00D21357">
      <w:pPr>
        <w:rPr>
          <w:b/>
        </w:rPr>
      </w:pPr>
    </w:p>
    <w:p w:rsidR="0039767F" w:rsidRPr="00F11E86" w:rsidRDefault="0039767F" w:rsidP="00D21357">
      <w:pPr>
        <w:rPr>
          <w:b/>
        </w:rPr>
      </w:pPr>
      <w:r w:rsidRPr="00F11E86">
        <w:rPr>
          <w:b/>
        </w:rPr>
        <w:t>Statement of Problem</w:t>
      </w:r>
    </w:p>
    <w:p w:rsidR="00F11E86" w:rsidRDefault="000464A7" w:rsidP="00D21357">
      <w:r>
        <w:t xml:space="preserve">The inaccessibility of a post office on site at Mennonite </w:t>
      </w:r>
      <w:r w:rsidR="00147968">
        <w:t>Benevolent</w:t>
      </w:r>
      <w:r>
        <w:t xml:space="preserve"> Society has resulted </w:t>
      </w:r>
      <w:r w:rsidR="00E9639F">
        <w:t>in inconvenience for</w:t>
      </w:r>
      <w:r w:rsidR="00467E64">
        <w:t xml:space="preserve"> </w:t>
      </w:r>
      <w:r w:rsidR="00E9639F">
        <w:t xml:space="preserve">residents. Although most basic day-to-day facilitates are present on campus, the lack of a Canada post office requires residents to either seek for assistance from others or travel to the nearest post office. The assistance of others does not provide a confidential experience and travelling is not feasible for those who are incapable </w:t>
      </w:r>
      <w:r w:rsidR="00E14A23">
        <w:t>of leaving campus</w:t>
      </w:r>
      <w:r w:rsidR="00E9639F">
        <w:t xml:space="preserve">. </w:t>
      </w:r>
    </w:p>
    <w:p w:rsidR="00F11E86" w:rsidRDefault="00F11E86" w:rsidP="00D21357"/>
    <w:p w:rsidR="0039767F" w:rsidRDefault="0039767F" w:rsidP="00D21357">
      <w:pPr>
        <w:rPr>
          <w:b/>
        </w:rPr>
      </w:pPr>
      <w:r w:rsidRPr="00F11E86">
        <w:rPr>
          <w:b/>
        </w:rPr>
        <w:t>Proposed Solution</w:t>
      </w:r>
    </w:p>
    <w:p w:rsidR="00F11E86" w:rsidRPr="00F11E86" w:rsidRDefault="00F11E86" w:rsidP="00D21357">
      <w:r>
        <w:t>One pos</w:t>
      </w:r>
      <w:r w:rsidR="00CB47DA">
        <w:t>sible solution to the problem</w:t>
      </w:r>
      <w:r>
        <w:t xml:space="preserve"> </w:t>
      </w:r>
      <w:r w:rsidR="00CB47DA">
        <w:t xml:space="preserve">is to build a post office </w:t>
      </w:r>
      <w:r w:rsidR="002C651B">
        <w:t xml:space="preserve">on campus at </w:t>
      </w:r>
      <w:r w:rsidR="00985706">
        <w:t>Mennonite Benevolent Society</w:t>
      </w:r>
      <w:r w:rsidR="00CB47DA">
        <w:t xml:space="preserve">. The post office can be built </w:t>
      </w:r>
      <w:r w:rsidR="002C651B">
        <w:t xml:space="preserve">at a central location, possibly </w:t>
      </w:r>
      <w:r w:rsidR="00CB47DA">
        <w:t>in the</w:t>
      </w:r>
      <w:r w:rsidR="00985706">
        <w:t xml:space="preserve"> Menno</w:t>
      </w:r>
      <w:r w:rsidR="00CB47DA">
        <w:t xml:space="preserve"> Hospital portion of the society. This will ensure easy access to all residents living in e</w:t>
      </w:r>
      <w:r w:rsidR="00995C49">
        <w:t xml:space="preserve">ither the home or the hospital. </w:t>
      </w:r>
    </w:p>
    <w:p w:rsidR="002B22C3" w:rsidRDefault="002B22C3" w:rsidP="00D21357">
      <w:pPr>
        <w:rPr>
          <w:b/>
        </w:rPr>
      </w:pPr>
    </w:p>
    <w:p w:rsidR="0039767F" w:rsidRPr="0039767F" w:rsidRDefault="0039767F" w:rsidP="00D21357">
      <w:pPr>
        <w:rPr>
          <w:b/>
        </w:rPr>
      </w:pPr>
      <w:r w:rsidRPr="0039767F">
        <w:rPr>
          <w:b/>
        </w:rPr>
        <w:t>Scope</w:t>
      </w:r>
    </w:p>
    <w:p w:rsidR="0039767F" w:rsidRDefault="0039767F" w:rsidP="00D21357">
      <w:r>
        <w:t xml:space="preserve">To assess the feasibility of building a </w:t>
      </w:r>
      <w:r w:rsidR="005A09C4">
        <w:t xml:space="preserve">Canada </w:t>
      </w:r>
      <w:r>
        <w:t xml:space="preserve">post office at Menno Place, I plan to </w:t>
      </w:r>
      <w:r w:rsidR="005A09C4">
        <w:t>follow f</w:t>
      </w:r>
      <w:r w:rsidR="000464A7">
        <w:t>ive</w:t>
      </w:r>
      <w:r w:rsidR="005A09C4">
        <w:t xml:space="preserve"> </w:t>
      </w:r>
      <w:r>
        <w:t>areas of inquiry:</w:t>
      </w:r>
    </w:p>
    <w:p w:rsidR="0039767F" w:rsidRDefault="0039767F" w:rsidP="0039767F">
      <w:pPr>
        <w:pStyle w:val="ListParagraph"/>
        <w:numPr>
          <w:ilvl w:val="0"/>
          <w:numId w:val="1"/>
        </w:numPr>
      </w:pPr>
      <w:r>
        <w:t>Where do residents of Mennonite Benevolent Society currently go for post office services?</w:t>
      </w:r>
    </w:p>
    <w:p w:rsidR="0039767F" w:rsidRDefault="0039767F" w:rsidP="0039767F">
      <w:pPr>
        <w:pStyle w:val="ListParagraph"/>
        <w:numPr>
          <w:ilvl w:val="0"/>
          <w:numId w:val="1"/>
        </w:numPr>
      </w:pPr>
      <w:r>
        <w:t>How large is the demand for post office services?</w:t>
      </w:r>
      <w:r w:rsidR="00E33E3A">
        <w:t xml:space="preserve"> – Do we have a majority in favour of the service?</w:t>
      </w:r>
      <w:bookmarkStart w:id="0" w:name="_GoBack"/>
      <w:bookmarkEnd w:id="0"/>
    </w:p>
    <w:p w:rsidR="005A09C4" w:rsidRDefault="005A09C4" w:rsidP="0039767F">
      <w:pPr>
        <w:pStyle w:val="ListParagraph"/>
        <w:numPr>
          <w:ilvl w:val="0"/>
          <w:numId w:val="1"/>
        </w:numPr>
      </w:pPr>
      <w:r>
        <w:t>What is the procedure of opening an authorized Canada Post office?</w:t>
      </w:r>
    </w:p>
    <w:p w:rsidR="0039767F" w:rsidRDefault="0039767F" w:rsidP="0039767F">
      <w:pPr>
        <w:pStyle w:val="ListParagraph"/>
        <w:numPr>
          <w:ilvl w:val="0"/>
          <w:numId w:val="1"/>
        </w:numPr>
      </w:pPr>
      <w:r>
        <w:t>What does it cost to build a post office?</w:t>
      </w:r>
    </w:p>
    <w:p w:rsidR="0039767F" w:rsidRDefault="0039767F" w:rsidP="0039767F">
      <w:pPr>
        <w:pStyle w:val="ListParagraph"/>
        <w:numPr>
          <w:ilvl w:val="0"/>
          <w:numId w:val="1"/>
        </w:numPr>
      </w:pPr>
      <w:r>
        <w:t>Does the society have sufficient funds do build a post office?</w:t>
      </w:r>
    </w:p>
    <w:p w:rsidR="002B22C3" w:rsidRDefault="002B22C3" w:rsidP="00AE47DC">
      <w:pPr>
        <w:rPr>
          <w:b/>
        </w:rPr>
      </w:pPr>
    </w:p>
    <w:p w:rsidR="002B22C3" w:rsidRDefault="002B22C3" w:rsidP="00AE47DC">
      <w:pPr>
        <w:rPr>
          <w:b/>
        </w:rPr>
      </w:pPr>
    </w:p>
    <w:p w:rsidR="00AE47DC" w:rsidRPr="00995C49" w:rsidRDefault="00AE47DC" w:rsidP="00AE47DC">
      <w:pPr>
        <w:rPr>
          <w:b/>
        </w:rPr>
      </w:pPr>
      <w:r w:rsidRPr="00995C49">
        <w:rPr>
          <w:b/>
        </w:rPr>
        <w:t>Methods</w:t>
      </w:r>
    </w:p>
    <w:p w:rsidR="00995C49" w:rsidRDefault="00995C49" w:rsidP="00AE47DC">
      <w:r>
        <w:t>My primary data sources will include</w:t>
      </w:r>
      <w:r w:rsidR="005F07DE">
        <w:t xml:space="preserve"> a</w:t>
      </w:r>
      <w:r>
        <w:t xml:space="preserve"> </w:t>
      </w:r>
      <w:r w:rsidR="005F07DE">
        <w:t>consultation</w:t>
      </w:r>
      <w:r>
        <w:t xml:space="preserve"> with Diane </w:t>
      </w:r>
      <w:r w:rsidR="005F07DE">
        <w:t xml:space="preserve">Urquhart, Recreation and Volunteer Manager, to determine the current situation with post office services. Also, I will conduct a survey </w:t>
      </w:r>
      <w:r w:rsidR="005A09C4">
        <w:t>with</w:t>
      </w:r>
      <w:r w:rsidR="005F07DE">
        <w:t xml:space="preserve"> the residents in order to determine their demand of a post office on site. </w:t>
      </w:r>
    </w:p>
    <w:p w:rsidR="001D3863" w:rsidRDefault="001D3863" w:rsidP="00AE47DC">
      <w:r>
        <w:t xml:space="preserve">Secondary resources will include </w:t>
      </w:r>
      <w:r w:rsidR="000464A7">
        <w:t>research from online sources in order to determine the procedure and cost of building a Canada Post office.</w:t>
      </w:r>
    </w:p>
    <w:p w:rsidR="002B22C3" w:rsidRDefault="002B22C3" w:rsidP="00AE47DC">
      <w:pPr>
        <w:rPr>
          <w:b/>
        </w:rPr>
      </w:pPr>
    </w:p>
    <w:p w:rsidR="00AE47DC" w:rsidRPr="00FE1975" w:rsidRDefault="00AE47DC" w:rsidP="00AE47DC">
      <w:pPr>
        <w:rPr>
          <w:b/>
        </w:rPr>
      </w:pPr>
      <w:r w:rsidRPr="00FE1975">
        <w:rPr>
          <w:b/>
        </w:rPr>
        <w:t>My Qualifications</w:t>
      </w:r>
    </w:p>
    <w:p w:rsidR="00FE1975" w:rsidRDefault="00FE1975" w:rsidP="00AE47DC">
      <w:r>
        <w:t xml:space="preserve">I have been </w:t>
      </w:r>
      <w:r w:rsidR="00985706">
        <w:t>a regular volunteer at Menno</w:t>
      </w:r>
      <w:r>
        <w:t xml:space="preserve"> Hospital for eight years. I </w:t>
      </w:r>
      <w:r w:rsidR="003F0C86">
        <w:t>interact</w:t>
      </w:r>
      <w:r>
        <w:t xml:space="preserve"> with residen</w:t>
      </w:r>
      <w:r w:rsidR="003F0C86">
        <w:t xml:space="preserve">ts during one-on-one visits, daily </w:t>
      </w:r>
      <w:r>
        <w:t>group activities</w:t>
      </w:r>
      <w:r w:rsidR="003F0C86">
        <w:t xml:space="preserve"> and on special organized events, such as picnics at the lake</w:t>
      </w:r>
      <w:r>
        <w:t>.</w:t>
      </w:r>
      <w:r w:rsidR="003F0C86">
        <w:t xml:space="preserve"> </w:t>
      </w:r>
      <w:r>
        <w:t>Currently, I am a team leader and a cashie</w:t>
      </w:r>
      <w:r w:rsidR="007603A0">
        <w:t xml:space="preserve">r at </w:t>
      </w:r>
      <w:r w:rsidR="003F0C86">
        <w:t>Fireside Treasures gift shop. Throughout this course of interaction with the residents, I have come to understa</w:t>
      </w:r>
      <w:r w:rsidR="009E620F">
        <w:t xml:space="preserve">nd their needs and concerns while living at </w:t>
      </w:r>
      <w:r w:rsidR="00985706">
        <w:t>Mennonite Benevolent Society</w:t>
      </w:r>
      <w:r w:rsidR="009E620F">
        <w:t>.</w:t>
      </w:r>
    </w:p>
    <w:p w:rsidR="002B22C3" w:rsidRDefault="002B22C3" w:rsidP="00AE47DC">
      <w:pPr>
        <w:rPr>
          <w:b/>
        </w:rPr>
      </w:pPr>
    </w:p>
    <w:p w:rsidR="00AE47DC" w:rsidRPr="000464A7" w:rsidRDefault="00AE47DC" w:rsidP="00AE47DC">
      <w:pPr>
        <w:rPr>
          <w:b/>
        </w:rPr>
      </w:pPr>
      <w:r w:rsidRPr="000464A7">
        <w:rPr>
          <w:b/>
        </w:rPr>
        <w:t>Conclusion</w:t>
      </w:r>
      <w:r w:rsidR="003F0C86" w:rsidRPr="000464A7">
        <w:rPr>
          <w:b/>
        </w:rPr>
        <w:t xml:space="preserve"> </w:t>
      </w:r>
    </w:p>
    <w:p w:rsidR="0039767F" w:rsidRPr="00D21357" w:rsidRDefault="001151A5" w:rsidP="001151A5">
      <w:r>
        <w:t xml:space="preserve">Ultimately, a decision is required to better assist the residents with their post office needs. By addressing the five areas of inquiry mentioned earlier, I can determine the possibility of constructing a </w:t>
      </w:r>
      <w:r w:rsidR="002C651B">
        <w:t>Canada P</w:t>
      </w:r>
      <w:r>
        <w:t xml:space="preserve">ost office on site at Mennonite Benevolent Society. With your approval I will begin research immediately. </w:t>
      </w:r>
    </w:p>
    <w:sectPr w:rsidR="0039767F" w:rsidRPr="00D213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F0" w:rsidRDefault="007B67F0" w:rsidP="0068236C">
      <w:pPr>
        <w:spacing w:after="0" w:line="240" w:lineRule="auto"/>
      </w:pPr>
      <w:r>
        <w:separator/>
      </w:r>
    </w:p>
  </w:endnote>
  <w:endnote w:type="continuationSeparator" w:id="0">
    <w:p w:rsidR="007B67F0" w:rsidRDefault="007B67F0" w:rsidP="0068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F0" w:rsidRDefault="007B67F0" w:rsidP="0068236C">
      <w:pPr>
        <w:spacing w:after="0" w:line="240" w:lineRule="auto"/>
      </w:pPr>
      <w:r>
        <w:separator/>
      </w:r>
    </w:p>
  </w:footnote>
  <w:footnote w:type="continuationSeparator" w:id="0">
    <w:p w:rsidR="007B67F0" w:rsidRDefault="007B67F0" w:rsidP="0068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22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36C" w:rsidRDefault="0068236C">
        <w:pPr>
          <w:pStyle w:val="Header"/>
          <w:jc w:val="right"/>
        </w:pPr>
        <w:r>
          <w:t xml:space="preserve">Research Proposal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36C" w:rsidRDefault="0068236C" w:rsidP="006823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93DA3"/>
    <w:multiLevelType w:val="hybridMultilevel"/>
    <w:tmpl w:val="6C80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57"/>
    <w:rsid w:val="000464A7"/>
    <w:rsid w:val="001151A5"/>
    <w:rsid w:val="00124DCF"/>
    <w:rsid w:val="00147968"/>
    <w:rsid w:val="00191BF2"/>
    <w:rsid w:val="001D3863"/>
    <w:rsid w:val="002711C2"/>
    <w:rsid w:val="002B22C3"/>
    <w:rsid w:val="002C651B"/>
    <w:rsid w:val="00366234"/>
    <w:rsid w:val="0039767F"/>
    <w:rsid w:val="003F0C86"/>
    <w:rsid w:val="00467E64"/>
    <w:rsid w:val="00486A5B"/>
    <w:rsid w:val="00541D79"/>
    <w:rsid w:val="005A09C4"/>
    <w:rsid w:val="005F07DE"/>
    <w:rsid w:val="0068236C"/>
    <w:rsid w:val="0073123F"/>
    <w:rsid w:val="007603A0"/>
    <w:rsid w:val="007B67F0"/>
    <w:rsid w:val="00805F01"/>
    <w:rsid w:val="0095541D"/>
    <w:rsid w:val="00985706"/>
    <w:rsid w:val="00995C49"/>
    <w:rsid w:val="009E620F"/>
    <w:rsid w:val="00A961E4"/>
    <w:rsid w:val="00AE47DC"/>
    <w:rsid w:val="00C37A43"/>
    <w:rsid w:val="00CB47DA"/>
    <w:rsid w:val="00CB59CC"/>
    <w:rsid w:val="00D21357"/>
    <w:rsid w:val="00E14A23"/>
    <w:rsid w:val="00E33E3A"/>
    <w:rsid w:val="00E9639F"/>
    <w:rsid w:val="00EA4F94"/>
    <w:rsid w:val="00EB5730"/>
    <w:rsid w:val="00F11E86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EC577-3C22-417B-94FC-FFCE88A4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6C"/>
  </w:style>
  <w:style w:type="paragraph" w:styleId="Footer">
    <w:name w:val="footer"/>
    <w:basedOn w:val="Normal"/>
    <w:link w:val="FooterChar"/>
    <w:uiPriority w:val="99"/>
    <w:unhideWhenUsed/>
    <w:rsid w:val="0068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Ruhani Grewal</dc:creator>
  <cp:keywords/>
  <dc:description/>
  <cp:lastModifiedBy>Ruhani Grewal</cp:lastModifiedBy>
  <cp:revision>26</cp:revision>
  <dcterms:created xsi:type="dcterms:W3CDTF">2015-06-04T02:56:00Z</dcterms:created>
  <dcterms:modified xsi:type="dcterms:W3CDTF">2015-06-22T22:13:00Z</dcterms:modified>
</cp:coreProperties>
</file>